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AB62B" w14:textId="3DFBEE35" w:rsidR="00807B89" w:rsidRDefault="00C15ADC">
      <w:pPr>
        <w:rPr>
          <w:noProof/>
        </w:rPr>
      </w:pPr>
      <w:r>
        <w:rPr>
          <w:noProof/>
        </w:rPr>
        <w:drawing>
          <wp:inline distT="0" distB="0" distL="0" distR="0" wp14:anchorId="0A9913F9" wp14:editId="6DC3D51D">
            <wp:extent cx="5760720" cy="4320540"/>
            <wp:effectExtent l="0" t="0" r="0" b="3810"/>
            <wp:docPr id="1486412740" name="Obrázek 1" descr="Obsah obrázku oblečení, kalhoty, Kalhoty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412740" name="Obrázek 1" descr="Obsah obrázku oblečení, kalhoty, Kalhoty, osoba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1A8B8" wp14:editId="040094CA">
            <wp:extent cx="5760720" cy="4320540"/>
            <wp:effectExtent l="0" t="0" r="0" b="3810"/>
            <wp:docPr id="1049603457" name="Obrázek 2" descr="Obsah obrázku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603457" name="Obrázek 2" descr="Obsah obrázku oblečení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FC90" w14:textId="4C31603B" w:rsidR="00807B89" w:rsidRDefault="00807B8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6941B2" wp14:editId="6D777BD4">
            <wp:extent cx="5760720" cy="5760720"/>
            <wp:effectExtent l="0" t="0" r="0" b="0"/>
            <wp:docPr id="975558217" name="Obrázek 1" descr="Obsah obrázku modrá, Kobaltová modř, Tmavě modrozelená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58217" name="Obrázek 1" descr="Obsah obrázku modrá, Kobaltová modř, Tmavě modrozelená, území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CF14D" wp14:editId="3C1E322B">
            <wp:extent cx="5760720" cy="5760720"/>
            <wp:effectExtent l="0" t="0" r="0" b="0"/>
            <wp:docPr id="1810897520" name="Obrázek 2" descr="Obsah obrázku teniska, dřevěné, obuv, noš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97520" name="Obrázek 2" descr="Obsah obrázku teniska, dřevěné, obuv, nošení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4596E5" wp14:editId="2276A17E">
            <wp:extent cx="5760720" cy="5760720"/>
            <wp:effectExtent l="0" t="0" r="0" b="0"/>
            <wp:docPr id="898138079" name="Obrázek 3" descr="Obsah obrázku láhev, dřevěné, sedící, umělá hmot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138079" name="Obrázek 3" descr="Obsah obrázku láhev, dřevěné, sedící, umělá hmot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CB6CF" w14:textId="77777777" w:rsidR="00807B89" w:rsidRDefault="00807B89">
      <w:pPr>
        <w:rPr>
          <w:noProof/>
        </w:rPr>
      </w:pPr>
    </w:p>
    <w:p w14:paraId="66DE79A4" w14:textId="5093F949" w:rsidR="00807B89" w:rsidRDefault="00807B89">
      <w:pPr>
        <w:rPr>
          <w:noProof/>
        </w:rPr>
      </w:pPr>
    </w:p>
    <w:p w14:paraId="44D0B58B" w14:textId="77777777" w:rsidR="00807B89" w:rsidRDefault="00807B89">
      <w:pPr>
        <w:rPr>
          <w:noProof/>
        </w:rPr>
      </w:pPr>
    </w:p>
    <w:p w14:paraId="1F9A7D0E" w14:textId="77777777" w:rsidR="00807B89" w:rsidRDefault="00807B89">
      <w:pPr>
        <w:rPr>
          <w:noProof/>
        </w:rPr>
      </w:pPr>
    </w:p>
    <w:p w14:paraId="432BE950" w14:textId="77777777" w:rsidR="00807B89" w:rsidRDefault="00807B89">
      <w:pPr>
        <w:rPr>
          <w:noProof/>
        </w:rPr>
      </w:pPr>
    </w:p>
    <w:p w14:paraId="220523C4" w14:textId="77777777" w:rsidR="00807B89" w:rsidRDefault="00807B89">
      <w:pPr>
        <w:rPr>
          <w:noProof/>
        </w:rPr>
      </w:pPr>
    </w:p>
    <w:p w14:paraId="579E9700" w14:textId="77777777" w:rsidR="00807B89" w:rsidRDefault="00807B89">
      <w:pPr>
        <w:rPr>
          <w:noProof/>
        </w:rPr>
      </w:pPr>
    </w:p>
    <w:p w14:paraId="62CDD99A" w14:textId="77777777" w:rsidR="00807B89" w:rsidRDefault="00807B89">
      <w:pPr>
        <w:rPr>
          <w:noProof/>
        </w:rPr>
      </w:pPr>
    </w:p>
    <w:p w14:paraId="41935B2C" w14:textId="77777777" w:rsidR="00807B89" w:rsidRDefault="00807B89">
      <w:pPr>
        <w:rPr>
          <w:noProof/>
        </w:rPr>
      </w:pPr>
    </w:p>
    <w:p w14:paraId="0073A9DD" w14:textId="77777777" w:rsidR="00807B89" w:rsidRDefault="00807B89">
      <w:pPr>
        <w:rPr>
          <w:noProof/>
        </w:rPr>
      </w:pPr>
    </w:p>
    <w:p w14:paraId="1B3641DD" w14:textId="77777777" w:rsidR="00807B89" w:rsidRDefault="00807B89">
      <w:pPr>
        <w:rPr>
          <w:noProof/>
        </w:rPr>
      </w:pPr>
    </w:p>
    <w:p w14:paraId="528361EB" w14:textId="4004CA8C" w:rsidR="00807B89" w:rsidRDefault="00807B89">
      <w:pPr>
        <w:rPr>
          <w:noProof/>
        </w:rPr>
      </w:pPr>
    </w:p>
    <w:p w14:paraId="6081D311" w14:textId="12DB380D" w:rsidR="00001BFA" w:rsidRDefault="00807B89">
      <w:r>
        <w:rPr>
          <w:noProof/>
        </w:rPr>
        <w:drawing>
          <wp:anchor distT="0" distB="0" distL="114300" distR="114300" simplePos="0" relativeHeight="251658240" behindDoc="0" locked="0" layoutInCell="1" allowOverlap="1" wp14:anchorId="244BEEBF" wp14:editId="3122E34C">
            <wp:simplePos x="0" y="0"/>
            <wp:positionH relativeFrom="margin">
              <wp:posOffset>2462530</wp:posOffset>
            </wp:positionH>
            <wp:positionV relativeFrom="paragraph">
              <wp:posOffset>4947920</wp:posOffset>
            </wp:positionV>
            <wp:extent cx="4378007" cy="3283505"/>
            <wp:effectExtent l="0" t="5080" r="0" b="0"/>
            <wp:wrapNone/>
            <wp:docPr id="328079163" name="Obrázek 4" descr="Obsah obrázku růžová, oblečení, Purpurová, územ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79163" name="Obrázek 4" descr="Obsah obrázku růžová, oblečení, Purpurová, území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78007" cy="328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ADC">
        <w:rPr>
          <w:noProof/>
        </w:rPr>
        <w:drawing>
          <wp:inline distT="0" distB="0" distL="0" distR="0" wp14:anchorId="483BE20A" wp14:editId="207E878D">
            <wp:extent cx="5227320" cy="3920490"/>
            <wp:effectExtent l="5715" t="0" r="0" b="0"/>
            <wp:docPr id="654971720" name="Obrázek 3" descr="Obsah obrázku oblečení, džínsovina, džíny, Kaps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71720" name="Obrázek 3" descr="Obsah obrázku oblečení, džínsovina, džíny, Kaps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2732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B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741"/>
    <w:rsid w:val="00001BFA"/>
    <w:rsid w:val="00423BB0"/>
    <w:rsid w:val="00807B89"/>
    <w:rsid w:val="0081014B"/>
    <w:rsid w:val="008A4741"/>
    <w:rsid w:val="00C15ADC"/>
    <w:rsid w:val="00D06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57FBE"/>
  <w15:chartTrackingRefBased/>
  <w15:docId w15:val="{6EEBAC32-C4C2-4085-9F7B-CB1E1939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Chýnová</dc:creator>
  <cp:keywords/>
  <dc:description/>
  <cp:lastModifiedBy>Tereza Chýnová</cp:lastModifiedBy>
  <cp:revision>4</cp:revision>
  <dcterms:created xsi:type="dcterms:W3CDTF">2023-10-03T20:57:00Z</dcterms:created>
  <dcterms:modified xsi:type="dcterms:W3CDTF">2023-11-03T22:32:00Z</dcterms:modified>
</cp:coreProperties>
</file>